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E" w:rsidRPr="00196A1E" w:rsidRDefault="000948B7" w:rsidP="00196A1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Pr="0055048F" w:rsidRDefault="00B8631E">
      <w:pPr>
        <w:pStyle w:val="20"/>
        <w:ind w:right="484"/>
        <w:rPr>
          <w:rFonts w:ascii="Arial" w:hAnsi="Arial" w:cs="Arial"/>
          <w:sz w:val="16"/>
          <w:szCs w:val="16"/>
        </w:rPr>
      </w:pPr>
      <w:r w:rsidRPr="0055048F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 w:rsidTr="0090777C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058A1" w:rsidRPr="002058A1" w:rsidRDefault="002058A1" w:rsidP="0090777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2058A1" w:rsidRPr="009A1ADD" w:rsidRDefault="00DE6D66" w:rsidP="00E80D4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 Διεύθυνση Οικονομικού ΠΔΜ / ΕΛΚΕ ΠΔΜ</w:t>
            </w:r>
          </w:p>
        </w:tc>
      </w:tr>
      <w:tr w:rsidR="00B8631E" w:rsidTr="0090777C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B8631E" w:rsidRDefault="00B8631E" w:rsidP="0090777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Όνομα:</w:t>
            </w:r>
          </w:p>
        </w:tc>
        <w:tc>
          <w:tcPr>
            <w:tcW w:w="3749" w:type="dxa"/>
            <w:gridSpan w:val="5"/>
            <w:vAlign w:val="center"/>
          </w:tcPr>
          <w:p w:rsidR="00B8631E" w:rsidRDefault="00B8631E" w:rsidP="0090777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8631E" w:rsidRDefault="00B8631E" w:rsidP="0090777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B8631E" w:rsidRDefault="00B8631E" w:rsidP="0090777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 w:rsidTr="009077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:rsidTr="009077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 w:rsidTr="0090777C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C9704D" w:rsidRDefault="00C9704D" w:rsidP="0090777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C9704D" w:rsidRDefault="00C9704D" w:rsidP="0090777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 w:rsidTr="0090777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90777C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B8631E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8631E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90777C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B8631E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B8631E" w:rsidRDefault="00B8631E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B8631E" w:rsidRDefault="00B8631E" w:rsidP="002C3D7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:rsidTr="0090777C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2058A1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58A1" w:rsidRDefault="002058A1" w:rsidP="009077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 w:rsidP="009077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center"/>
          </w:tcPr>
          <w:p w:rsidR="002058A1" w:rsidRPr="0090777C" w:rsidRDefault="002058A1" w:rsidP="0090777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</w:t>
            </w:r>
            <w:r w:rsidR="000B182C">
              <w:rPr>
                <w:rFonts w:ascii="Arial" w:hAnsi="Arial" w:cs="Arial"/>
                <w:sz w:val="18"/>
              </w:rPr>
              <w:t>υρώσεις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0B182C" w:rsidRPr="00940AF9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Pr="009A1ADD" w:rsidRDefault="00DE6D66" w:rsidP="00620E5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 εισόδημά μου δεν ξεπερνά τα 10.000€</w:t>
            </w:r>
          </w:p>
        </w:tc>
      </w:tr>
      <w:tr w:rsidR="00B863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DE6D66" w:rsidP="00581C7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ΑΦΜ                          </w:t>
            </w:r>
            <w:r w:rsidR="009A0A29">
              <w:rPr>
                <w:rFonts w:ascii="Arial" w:hAnsi="Arial" w:cs="Arial"/>
                <w:sz w:val="20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>Δ.Ο.Υ.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DE6D6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ΑΜΚΑ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DE6D6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Τράπεζα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Pr="00DE6D66" w:rsidRDefault="00DE6D6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IBAN</w:t>
            </w: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3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8631E" w:rsidRDefault="00B8631E"/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1F036A">
        <w:rPr>
          <w:sz w:val="16"/>
        </w:rPr>
        <w:t>…/03/2021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E0139D">
      <w:pPr>
        <w:pStyle w:val="a6"/>
        <w:ind w:left="0" w:right="664"/>
        <w:jc w:val="right"/>
        <w:rPr>
          <w:sz w:val="16"/>
        </w:rPr>
      </w:pPr>
      <w:r>
        <w:rPr>
          <w:sz w:val="16"/>
        </w:rPr>
        <w:t>Ο</w:t>
      </w:r>
      <w:r w:rsidR="00940AF9">
        <w:rPr>
          <w:sz w:val="16"/>
        </w:rPr>
        <w:t xml:space="preserve"> </w:t>
      </w:r>
      <w:r>
        <w:rPr>
          <w:sz w:val="16"/>
        </w:rPr>
        <w:t>Δηλ</w:t>
      </w:r>
      <w:r w:rsidR="00940AF9">
        <w:rPr>
          <w:sz w:val="16"/>
        </w:rPr>
        <w:t>ών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3545F6" w:rsidTr="003545F6">
        <w:tc>
          <w:tcPr>
            <w:tcW w:w="10420" w:type="dxa"/>
          </w:tcPr>
          <w:p w:rsidR="00D154D1" w:rsidRPr="003545F6" w:rsidRDefault="00D154D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3545F6" w:rsidTr="003545F6">
        <w:tc>
          <w:tcPr>
            <w:tcW w:w="10420" w:type="dxa"/>
          </w:tcPr>
          <w:p w:rsidR="00D154D1" w:rsidRPr="003545F6" w:rsidRDefault="00D154D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3545F6" w:rsidTr="003545F6">
        <w:tc>
          <w:tcPr>
            <w:tcW w:w="10420" w:type="dxa"/>
          </w:tcPr>
          <w:p w:rsidR="00D154D1" w:rsidRPr="003545F6" w:rsidRDefault="00D154D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 w:rsidRPr="003545F6" w:rsidTr="003545F6">
        <w:tc>
          <w:tcPr>
            <w:tcW w:w="10420" w:type="dxa"/>
          </w:tcPr>
          <w:p w:rsidR="00D154D1" w:rsidRPr="003545F6" w:rsidRDefault="00D154D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 w:rsidRPr="003545F6" w:rsidTr="003545F6">
        <w:tc>
          <w:tcPr>
            <w:tcW w:w="10420" w:type="dxa"/>
          </w:tcPr>
          <w:p w:rsidR="002058A1" w:rsidRPr="003545F6" w:rsidRDefault="002058A1" w:rsidP="003545F6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0948B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DA" w:rsidRDefault="004402DA">
      <w:r>
        <w:separator/>
      </w:r>
    </w:p>
  </w:endnote>
  <w:endnote w:type="continuationSeparator" w:id="0">
    <w:p w:rsidR="004402DA" w:rsidRDefault="0044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DA" w:rsidRDefault="004402DA">
      <w:r>
        <w:separator/>
      </w:r>
    </w:p>
  </w:footnote>
  <w:footnote w:type="continuationSeparator" w:id="0">
    <w:p w:rsidR="004402DA" w:rsidRDefault="00440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4B4EF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5714"/>
    <w:rsid w:val="0009398C"/>
    <w:rsid w:val="000948B7"/>
    <w:rsid w:val="000B182C"/>
    <w:rsid w:val="00122C98"/>
    <w:rsid w:val="00196A1E"/>
    <w:rsid w:val="001F036A"/>
    <w:rsid w:val="002058A1"/>
    <w:rsid w:val="002312A1"/>
    <w:rsid w:val="002C3D73"/>
    <w:rsid w:val="00305714"/>
    <w:rsid w:val="003136E6"/>
    <w:rsid w:val="003545F6"/>
    <w:rsid w:val="004078F4"/>
    <w:rsid w:val="004402DA"/>
    <w:rsid w:val="004A18F1"/>
    <w:rsid w:val="004B4EF2"/>
    <w:rsid w:val="004C05E4"/>
    <w:rsid w:val="004E2266"/>
    <w:rsid w:val="00524E49"/>
    <w:rsid w:val="00547C80"/>
    <w:rsid w:val="0055048F"/>
    <w:rsid w:val="00556EBF"/>
    <w:rsid w:val="005649AE"/>
    <w:rsid w:val="00581C73"/>
    <w:rsid w:val="00597869"/>
    <w:rsid w:val="005C2885"/>
    <w:rsid w:val="00620E57"/>
    <w:rsid w:val="0076084A"/>
    <w:rsid w:val="008507E7"/>
    <w:rsid w:val="00862DBF"/>
    <w:rsid w:val="008D752E"/>
    <w:rsid w:val="0090777C"/>
    <w:rsid w:val="00917106"/>
    <w:rsid w:val="00940AF9"/>
    <w:rsid w:val="009A0A29"/>
    <w:rsid w:val="009A1ADD"/>
    <w:rsid w:val="009B1096"/>
    <w:rsid w:val="00A8434B"/>
    <w:rsid w:val="00B027B5"/>
    <w:rsid w:val="00B2635D"/>
    <w:rsid w:val="00B61457"/>
    <w:rsid w:val="00B8404B"/>
    <w:rsid w:val="00B8631E"/>
    <w:rsid w:val="00C9704D"/>
    <w:rsid w:val="00D154D1"/>
    <w:rsid w:val="00DA4A00"/>
    <w:rsid w:val="00DB4370"/>
    <w:rsid w:val="00DC622B"/>
    <w:rsid w:val="00DE6D66"/>
    <w:rsid w:val="00E0139D"/>
    <w:rsid w:val="00E7092E"/>
    <w:rsid w:val="00E80D40"/>
    <w:rsid w:val="00E865CA"/>
    <w:rsid w:val="00EE1BF5"/>
    <w:rsid w:val="00F04DFA"/>
    <w:rsid w:val="00FB33D2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8B7"/>
    <w:rPr>
      <w:sz w:val="24"/>
      <w:szCs w:val="24"/>
    </w:rPr>
  </w:style>
  <w:style w:type="paragraph" w:styleId="1">
    <w:name w:val="heading 1"/>
    <w:basedOn w:val="a"/>
    <w:next w:val="a"/>
    <w:qFormat/>
    <w:rsid w:val="000948B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948B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948B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948B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948B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948B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948B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948B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948B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48B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948B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948B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948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948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948B7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0777C"/>
    <w:rPr>
      <w:color w:val="0000FF"/>
      <w:u w:val="single"/>
    </w:rPr>
  </w:style>
  <w:style w:type="paragraph" w:styleId="a8">
    <w:name w:val="Balloon Text"/>
    <w:basedOn w:val="a"/>
    <w:link w:val="Char"/>
    <w:rsid w:val="001F03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F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etsatsiadis</dc:creator>
  <cp:lastModifiedBy>etsatsiadis</cp:lastModifiedBy>
  <cp:revision>6</cp:revision>
  <cp:lastPrinted>2016-09-28T07:21:00Z</cp:lastPrinted>
  <dcterms:created xsi:type="dcterms:W3CDTF">2021-03-06T09:17:00Z</dcterms:created>
  <dcterms:modified xsi:type="dcterms:W3CDTF">2021-03-06T15:42:00Z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